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18E7" w14:textId="77777777" w:rsidR="00A449C1" w:rsidRDefault="00A449C1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14:paraId="446D5A04" w14:textId="77777777" w:rsidR="00A449C1" w:rsidRDefault="00A449C1">
      <w:pPr>
        <w:tabs>
          <w:tab w:val="left" w:pos="0"/>
        </w:tabs>
        <w:jc w:val="center"/>
        <w:rPr>
          <w:rFonts w:ascii="Arial" w:eastAsia="Arial" w:hAnsi="Arial" w:cs="Arial"/>
          <w:sz w:val="24"/>
          <w:szCs w:val="24"/>
        </w:rPr>
      </w:pPr>
    </w:p>
    <w:p w14:paraId="32232E49" w14:textId="77777777" w:rsidR="00A449C1" w:rsidRDefault="00A449C1">
      <w:pPr>
        <w:tabs>
          <w:tab w:val="left" w:pos="0"/>
        </w:tabs>
        <w:jc w:val="center"/>
        <w:rPr>
          <w:rFonts w:ascii="Arial" w:eastAsia="Arial" w:hAnsi="Arial" w:cs="Arial"/>
          <w:sz w:val="24"/>
          <w:szCs w:val="24"/>
        </w:rPr>
      </w:pPr>
    </w:p>
    <w:p w14:paraId="0AB37067" w14:textId="77777777" w:rsidR="00A449C1" w:rsidRPr="00A3174C" w:rsidRDefault="003D239B">
      <w:pPr>
        <w:tabs>
          <w:tab w:val="left" w:pos="0"/>
        </w:tabs>
        <w:jc w:val="center"/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 xml:space="preserve">CITY OF FLORENCE </w:t>
      </w:r>
    </w:p>
    <w:p w14:paraId="20EBD6A4" w14:textId="77777777" w:rsidR="00A449C1" w:rsidRPr="00A3174C" w:rsidRDefault="00E61537">
      <w:pPr>
        <w:widowControl w:val="0"/>
        <w:jc w:val="center"/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BOARD OF ZONING ADJUSTMENT</w:t>
      </w:r>
      <w:r w:rsidR="003D239B" w:rsidRPr="00A3174C">
        <w:rPr>
          <w:rFonts w:eastAsia="Arial"/>
          <w:sz w:val="24"/>
          <w:szCs w:val="24"/>
        </w:rPr>
        <w:t xml:space="preserve"> MEETING</w:t>
      </w:r>
    </w:p>
    <w:p w14:paraId="12962666" w14:textId="77777777" w:rsidR="00A449C1" w:rsidRPr="00A3174C" w:rsidRDefault="003D239B">
      <w:pPr>
        <w:widowControl w:val="0"/>
        <w:jc w:val="center"/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FLORENCE MUNICIPAL CENTER, CITY HALL CHAMBERS</w:t>
      </w:r>
    </w:p>
    <w:p w14:paraId="254BE236" w14:textId="7A250136" w:rsidR="00A449C1" w:rsidRPr="00A3174C" w:rsidRDefault="00F22C95" w:rsidP="00D959F4">
      <w:pPr>
        <w:widowControl w:val="0"/>
        <w:jc w:val="center"/>
        <w:rPr>
          <w:rFonts w:eastAsia="Arial"/>
          <w:b/>
          <w:i/>
          <w:sz w:val="24"/>
          <w:szCs w:val="24"/>
        </w:rPr>
      </w:pPr>
      <w:r w:rsidRPr="00A3174C">
        <w:rPr>
          <w:rFonts w:eastAsia="Arial"/>
          <w:b/>
          <w:i/>
          <w:sz w:val="24"/>
          <w:szCs w:val="24"/>
        </w:rPr>
        <w:t>Wednesday</w:t>
      </w:r>
      <w:r w:rsidR="00BE1AC8" w:rsidRPr="00A3174C">
        <w:rPr>
          <w:rFonts w:eastAsia="Arial"/>
          <w:b/>
          <w:i/>
          <w:sz w:val="24"/>
          <w:szCs w:val="24"/>
        </w:rPr>
        <w:t xml:space="preserve">, </w:t>
      </w:r>
      <w:r w:rsidR="00305563">
        <w:rPr>
          <w:rFonts w:eastAsia="Arial"/>
          <w:b/>
          <w:i/>
          <w:sz w:val="24"/>
          <w:szCs w:val="24"/>
        </w:rPr>
        <w:t>April 1, 2026,</w:t>
      </w:r>
      <w:r w:rsidR="00C55662">
        <w:rPr>
          <w:rFonts w:eastAsia="Arial"/>
          <w:b/>
          <w:i/>
          <w:sz w:val="24"/>
          <w:szCs w:val="24"/>
        </w:rPr>
        <w:t xml:space="preserve"> </w:t>
      </w:r>
      <w:r w:rsidR="00E61537" w:rsidRPr="00A3174C">
        <w:rPr>
          <w:rFonts w:eastAsia="Arial"/>
          <w:b/>
          <w:i/>
          <w:sz w:val="24"/>
          <w:szCs w:val="24"/>
        </w:rPr>
        <w:t>at 5</w:t>
      </w:r>
      <w:r w:rsidR="003D239B" w:rsidRPr="00A3174C">
        <w:rPr>
          <w:rFonts w:eastAsia="Arial"/>
          <w:b/>
          <w:i/>
          <w:sz w:val="24"/>
          <w:szCs w:val="24"/>
        </w:rPr>
        <w:t>:00 p.m.</w:t>
      </w:r>
    </w:p>
    <w:p w14:paraId="6B31EC35" w14:textId="77777777" w:rsidR="00C41CBE" w:rsidRPr="00A3174C" w:rsidRDefault="00C41CBE">
      <w:pPr>
        <w:widowControl w:val="0"/>
        <w:jc w:val="center"/>
        <w:rPr>
          <w:rFonts w:eastAsia="Arial"/>
          <w:b/>
          <w:i/>
          <w:sz w:val="24"/>
          <w:szCs w:val="24"/>
        </w:rPr>
      </w:pPr>
    </w:p>
    <w:p w14:paraId="753FAF1A" w14:textId="77777777" w:rsidR="00A449C1" w:rsidRPr="00A3174C" w:rsidRDefault="00A449C1" w:rsidP="00831E52">
      <w:pPr>
        <w:widowControl w:val="0"/>
        <w:rPr>
          <w:rFonts w:eastAsia="Arial"/>
          <w:sz w:val="24"/>
          <w:szCs w:val="24"/>
        </w:rPr>
      </w:pPr>
    </w:p>
    <w:p w14:paraId="272D7068" w14:textId="77777777" w:rsidR="00A449C1" w:rsidRPr="00A3174C" w:rsidRDefault="003D239B">
      <w:pPr>
        <w:widowControl w:val="0"/>
        <w:jc w:val="center"/>
        <w:rPr>
          <w:rFonts w:eastAsia="Arial"/>
          <w:b/>
          <w:sz w:val="24"/>
          <w:szCs w:val="24"/>
        </w:rPr>
      </w:pPr>
      <w:r w:rsidRPr="00A3174C">
        <w:rPr>
          <w:rFonts w:eastAsia="Arial"/>
          <w:b/>
          <w:sz w:val="24"/>
          <w:szCs w:val="24"/>
        </w:rPr>
        <w:t>AGENDA</w:t>
      </w:r>
    </w:p>
    <w:p w14:paraId="153E1848" w14:textId="77777777" w:rsidR="00A449C1" w:rsidRPr="00A3174C" w:rsidRDefault="00A449C1">
      <w:pPr>
        <w:widowControl w:val="0"/>
        <w:rPr>
          <w:rFonts w:eastAsia="Arial"/>
          <w:sz w:val="24"/>
          <w:szCs w:val="24"/>
        </w:rPr>
      </w:pPr>
    </w:p>
    <w:p w14:paraId="0A36351C" w14:textId="77777777" w:rsidR="00A449C1" w:rsidRPr="00A3174C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Call to Order</w:t>
      </w:r>
    </w:p>
    <w:p w14:paraId="5CA03A6D" w14:textId="77777777" w:rsidR="00A449C1" w:rsidRPr="00A3174C" w:rsidRDefault="00A449C1">
      <w:pPr>
        <w:widowControl w:val="0"/>
        <w:rPr>
          <w:rFonts w:eastAsia="Arial"/>
          <w:sz w:val="24"/>
          <w:szCs w:val="24"/>
        </w:rPr>
      </w:pPr>
    </w:p>
    <w:p w14:paraId="09EE5DD7" w14:textId="77777777" w:rsidR="00A449C1" w:rsidRPr="00A3174C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Roll Call</w:t>
      </w:r>
    </w:p>
    <w:p w14:paraId="1892A659" w14:textId="77777777" w:rsidR="00A449C1" w:rsidRPr="00A3174C" w:rsidRDefault="003D239B" w:rsidP="00BF5404">
      <w:pPr>
        <w:widowControl w:val="0"/>
        <w:rPr>
          <w:rFonts w:eastAsia="Arial"/>
          <w:color w:val="000000"/>
          <w:sz w:val="24"/>
          <w:szCs w:val="24"/>
        </w:rPr>
      </w:pPr>
      <w:r w:rsidRPr="00A3174C">
        <w:rPr>
          <w:rFonts w:eastAsia="Arial"/>
          <w:sz w:val="24"/>
          <w:szCs w:val="24"/>
        </w:rPr>
        <w:t xml:space="preserve"> </w:t>
      </w:r>
    </w:p>
    <w:p w14:paraId="4D04625F" w14:textId="3E3A2804" w:rsidR="00BA1772" w:rsidRDefault="00BE1AC8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App</w:t>
      </w:r>
      <w:r w:rsidR="00D959F4" w:rsidRPr="00A3174C">
        <w:rPr>
          <w:rFonts w:eastAsia="Arial"/>
          <w:sz w:val="24"/>
          <w:szCs w:val="24"/>
        </w:rPr>
        <w:t xml:space="preserve">roval of Minutes </w:t>
      </w:r>
      <w:r w:rsidR="00C32FA9" w:rsidRPr="00A3174C">
        <w:rPr>
          <w:rFonts w:eastAsia="Arial"/>
          <w:sz w:val="24"/>
          <w:szCs w:val="24"/>
        </w:rPr>
        <w:t>of</w:t>
      </w:r>
      <w:r w:rsidR="00D959F4" w:rsidRPr="00A3174C">
        <w:rPr>
          <w:rFonts w:eastAsia="Arial"/>
          <w:sz w:val="24"/>
          <w:szCs w:val="24"/>
        </w:rPr>
        <w:t xml:space="preserve"> </w:t>
      </w:r>
      <w:r w:rsidR="00305563">
        <w:rPr>
          <w:rFonts w:eastAsia="Arial"/>
          <w:sz w:val="24"/>
          <w:szCs w:val="24"/>
        </w:rPr>
        <w:t xml:space="preserve">June 4, </w:t>
      </w:r>
      <w:r w:rsidR="00405BED">
        <w:rPr>
          <w:rFonts w:eastAsia="Arial"/>
          <w:sz w:val="24"/>
          <w:szCs w:val="24"/>
        </w:rPr>
        <w:t>2025,</w:t>
      </w:r>
      <w:r w:rsidR="00BA1772">
        <w:rPr>
          <w:rFonts w:eastAsia="Arial"/>
          <w:sz w:val="24"/>
          <w:szCs w:val="24"/>
        </w:rPr>
        <w:t xml:space="preserve"> Meeting</w:t>
      </w:r>
    </w:p>
    <w:p w14:paraId="2081D73C" w14:textId="167AE313" w:rsidR="00934952" w:rsidRPr="00C55662" w:rsidRDefault="00934952" w:rsidP="00C55662">
      <w:pPr>
        <w:widowControl w:val="0"/>
        <w:rPr>
          <w:rFonts w:eastAsia="Arial"/>
          <w:sz w:val="24"/>
          <w:szCs w:val="24"/>
        </w:rPr>
      </w:pPr>
    </w:p>
    <w:p w14:paraId="302AE6B9" w14:textId="77777777" w:rsidR="00113D40" w:rsidRPr="00A3174C" w:rsidRDefault="00831E52" w:rsidP="00175652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Old Business</w:t>
      </w:r>
      <w:r w:rsidR="00F22C95" w:rsidRPr="00A3174C">
        <w:rPr>
          <w:rFonts w:eastAsia="Arial"/>
          <w:sz w:val="24"/>
          <w:szCs w:val="24"/>
        </w:rPr>
        <w:t>:</w:t>
      </w:r>
    </w:p>
    <w:p w14:paraId="78E21D72" w14:textId="77777777" w:rsidR="003D239B" w:rsidRPr="00A3174C" w:rsidRDefault="003D239B" w:rsidP="00432A72">
      <w:pPr>
        <w:rPr>
          <w:rFonts w:eastAsia="Arial"/>
          <w:sz w:val="24"/>
          <w:szCs w:val="24"/>
        </w:rPr>
      </w:pPr>
    </w:p>
    <w:p w14:paraId="1590A13E" w14:textId="77777777" w:rsidR="00F22C95" w:rsidRPr="00A3174C" w:rsidRDefault="00831E52" w:rsidP="00F22C95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 xml:space="preserve">New Business: </w:t>
      </w:r>
    </w:p>
    <w:p w14:paraId="32218F91" w14:textId="77777777" w:rsidR="00175652" w:rsidRPr="00C55662" w:rsidRDefault="00175652" w:rsidP="00C55662">
      <w:pPr>
        <w:rPr>
          <w:rFonts w:eastAsia="Arial"/>
          <w:sz w:val="24"/>
          <w:szCs w:val="24"/>
        </w:rPr>
      </w:pPr>
    </w:p>
    <w:p w14:paraId="4C8D7203" w14:textId="25F99179" w:rsidR="00175652" w:rsidRPr="00A3174C" w:rsidRDefault="00175652" w:rsidP="00175652">
      <w:pPr>
        <w:pStyle w:val="ListParagraph"/>
        <w:widowControl w:val="0"/>
        <w:numPr>
          <w:ilvl w:val="0"/>
          <w:numId w:val="10"/>
        </w:numPr>
        <w:rPr>
          <w:rFonts w:eastAsia="Arial"/>
          <w:sz w:val="24"/>
          <w:szCs w:val="24"/>
        </w:rPr>
      </w:pPr>
      <w:r w:rsidRPr="00A3174C">
        <w:rPr>
          <w:rFonts w:eastAsia="Arial"/>
          <w:b/>
          <w:sz w:val="24"/>
          <w:szCs w:val="24"/>
        </w:rPr>
        <w:t>Public Hearing</w:t>
      </w:r>
      <w:r w:rsidR="00995624">
        <w:rPr>
          <w:rFonts w:eastAsia="Arial"/>
          <w:sz w:val="24"/>
          <w:szCs w:val="24"/>
        </w:rPr>
        <w:t xml:space="preserve"> – BOZA </w:t>
      </w:r>
      <w:r w:rsidR="00C32FA9">
        <w:rPr>
          <w:rFonts w:eastAsia="Arial"/>
          <w:sz w:val="24"/>
          <w:szCs w:val="24"/>
        </w:rPr>
        <w:t>2</w:t>
      </w:r>
      <w:r w:rsidR="00305563">
        <w:rPr>
          <w:rFonts w:eastAsia="Arial"/>
          <w:sz w:val="24"/>
          <w:szCs w:val="24"/>
        </w:rPr>
        <w:t>6</w:t>
      </w:r>
      <w:r w:rsidR="00C32FA9">
        <w:rPr>
          <w:rFonts w:eastAsia="Arial"/>
          <w:sz w:val="24"/>
          <w:szCs w:val="24"/>
        </w:rPr>
        <w:t>-001</w:t>
      </w:r>
      <w:r w:rsidRPr="00A3174C">
        <w:rPr>
          <w:rFonts w:eastAsia="Arial"/>
          <w:sz w:val="24"/>
          <w:szCs w:val="24"/>
        </w:rPr>
        <w:t xml:space="preserve"> – </w:t>
      </w:r>
      <w:r w:rsidR="00305563">
        <w:rPr>
          <w:rFonts w:eastAsia="Arial"/>
          <w:sz w:val="24"/>
          <w:szCs w:val="24"/>
        </w:rPr>
        <w:t>Stephen Cowan</w:t>
      </w:r>
    </w:p>
    <w:p w14:paraId="2D5781B3" w14:textId="1D1EA2F3" w:rsidR="00F22C95" w:rsidRDefault="00A36AFF" w:rsidP="00A36AFF">
      <w:pPr>
        <w:ind w:left="720" w:firstLine="720"/>
        <w:rPr>
          <w:color w:val="000000"/>
          <w:sz w:val="24"/>
          <w:szCs w:val="24"/>
        </w:rPr>
      </w:pPr>
      <w:r w:rsidRPr="00A36AFF">
        <w:rPr>
          <w:color w:val="000000"/>
          <w:sz w:val="24"/>
          <w:szCs w:val="24"/>
        </w:rPr>
        <w:t>Request for a variance to allow construction of a carport</w:t>
      </w:r>
    </w:p>
    <w:p w14:paraId="5305B5DC" w14:textId="77777777" w:rsidR="00A36AFF" w:rsidRPr="00A3174C" w:rsidRDefault="00A36AFF" w:rsidP="00A36AFF">
      <w:pPr>
        <w:ind w:left="720" w:firstLine="720"/>
        <w:rPr>
          <w:rFonts w:eastAsia="Arial"/>
          <w:sz w:val="24"/>
          <w:szCs w:val="24"/>
        </w:rPr>
      </w:pPr>
    </w:p>
    <w:p w14:paraId="11177A82" w14:textId="2DF05D79" w:rsidR="00F22C95" w:rsidRPr="00A3174C" w:rsidRDefault="00F22C95" w:rsidP="00F22C95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Upcoming Agenda Items</w:t>
      </w:r>
      <w:r w:rsidR="002E43DD" w:rsidRPr="00A3174C">
        <w:rPr>
          <w:rFonts w:eastAsia="Arial"/>
          <w:sz w:val="24"/>
          <w:szCs w:val="24"/>
        </w:rPr>
        <w:t xml:space="preserve"> </w:t>
      </w:r>
      <w:r w:rsidR="00305563">
        <w:rPr>
          <w:rFonts w:eastAsia="Arial"/>
          <w:sz w:val="24"/>
          <w:szCs w:val="24"/>
        </w:rPr>
        <w:t>–</w:t>
      </w:r>
      <w:r w:rsidR="00C32FA9">
        <w:rPr>
          <w:rFonts w:eastAsia="Arial"/>
          <w:sz w:val="24"/>
          <w:szCs w:val="24"/>
        </w:rPr>
        <w:t xml:space="preserve"> </w:t>
      </w:r>
      <w:r w:rsidR="00305563">
        <w:rPr>
          <w:rFonts w:eastAsia="Arial"/>
          <w:sz w:val="24"/>
          <w:szCs w:val="24"/>
        </w:rPr>
        <w:t>Variance request – sidewalks, curb and gutter</w:t>
      </w:r>
    </w:p>
    <w:p w14:paraId="4CC395D5" w14:textId="77777777" w:rsidR="00F22C95" w:rsidRPr="00A3174C" w:rsidRDefault="00F22C95" w:rsidP="00F22C95">
      <w:pPr>
        <w:pStyle w:val="ListParagraph"/>
        <w:rPr>
          <w:rFonts w:eastAsia="Arial"/>
          <w:sz w:val="24"/>
          <w:szCs w:val="24"/>
        </w:rPr>
      </w:pPr>
    </w:p>
    <w:p w14:paraId="0657E699" w14:textId="4947267C" w:rsidR="00A449C1" w:rsidRPr="00A3174C" w:rsidRDefault="00F22C95" w:rsidP="008E7FAE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Next Meeting Date and Time:</w:t>
      </w:r>
      <w:r w:rsidR="007011B3" w:rsidRPr="00A3174C">
        <w:rPr>
          <w:rFonts w:eastAsia="Arial"/>
          <w:sz w:val="24"/>
          <w:szCs w:val="24"/>
        </w:rPr>
        <w:t xml:space="preserve"> </w:t>
      </w:r>
      <w:r w:rsidR="008E4A3A">
        <w:rPr>
          <w:rFonts w:eastAsia="Arial"/>
          <w:sz w:val="24"/>
          <w:szCs w:val="24"/>
        </w:rPr>
        <w:t xml:space="preserve"> </w:t>
      </w:r>
      <w:r w:rsidR="00305563">
        <w:rPr>
          <w:rFonts w:eastAsia="Arial"/>
          <w:sz w:val="24"/>
          <w:szCs w:val="24"/>
        </w:rPr>
        <w:t>May 6, 2026, at 5:00 p.m.</w:t>
      </w:r>
      <w:r w:rsidR="00831E52" w:rsidRPr="00A3174C">
        <w:rPr>
          <w:rFonts w:eastAsia="Arial"/>
          <w:sz w:val="24"/>
          <w:szCs w:val="24"/>
        </w:rPr>
        <w:br/>
      </w:r>
    </w:p>
    <w:p w14:paraId="7536235E" w14:textId="77777777" w:rsidR="00A449C1" w:rsidRPr="00A3174C" w:rsidRDefault="003D239B">
      <w:pPr>
        <w:widowControl w:val="0"/>
        <w:numPr>
          <w:ilvl w:val="0"/>
          <w:numId w:val="1"/>
        </w:numPr>
        <w:rPr>
          <w:rFonts w:eastAsia="Arial"/>
          <w:sz w:val="24"/>
          <w:szCs w:val="24"/>
        </w:rPr>
      </w:pPr>
      <w:r w:rsidRPr="00A3174C">
        <w:rPr>
          <w:rFonts w:eastAsia="Arial"/>
          <w:sz w:val="24"/>
          <w:szCs w:val="24"/>
        </w:rPr>
        <w:t>Adjourn</w:t>
      </w:r>
    </w:p>
    <w:sectPr w:rsidR="00A449C1" w:rsidRPr="00A3174C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6F57D" w14:textId="77777777" w:rsidR="009846EC" w:rsidRDefault="009846EC">
      <w:r>
        <w:separator/>
      </w:r>
    </w:p>
  </w:endnote>
  <w:endnote w:type="continuationSeparator" w:id="0">
    <w:p w14:paraId="2702A8CA" w14:textId="77777777" w:rsidR="009846EC" w:rsidRDefault="0098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1C73" w14:textId="77777777" w:rsidR="009846EC" w:rsidRDefault="009846EC">
      <w:r>
        <w:separator/>
      </w:r>
    </w:p>
  </w:footnote>
  <w:footnote w:type="continuationSeparator" w:id="0">
    <w:p w14:paraId="6E2CA6D1" w14:textId="77777777" w:rsidR="009846EC" w:rsidRDefault="0098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A689" w14:textId="77777777" w:rsidR="00A449C1" w:rsidRDefault="003D23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22E6A7B" wp14:editId="09B7B7A5">
          <wp:extent cx="1533525" cy="1533525"/>
          <wp:effectExtent l="0" t="0" r="0" b="0"/>
          <wp:docPr id="3" name="image3.png" descr="Florence Seal - Bitmap - 3x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lorence Seal - Bitmap - 3x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80CE8F1" wp14:editId="525141A3">
              <wp:simplePos x="0" y="0"/>
              <wp:positionH relativeFrom="column">
                <wp:posOffset>1155700</wp:posOffset>
              </wp:positionH>
              <wp:positionV relativeFrom="paragraph">
                <wp:posOffset>88900</wp:posOffset>
              </wp:positionV>
              <wp:extent cx="3438525" cy="13811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1500" y="3094200"/>
                        <a:ext cx="3429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6FEA3" w14:textId="77777777" w:rsidR="00A449C1" w:rsidRDefault="003D239B" w:rsidP="00567C8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40"/>
                            </w:rPr>
                            <w:t>City of Florence</w:t>
                          </w:r>
                        </w:p>
                        <w:p w14:paraId="7415886C" w14:textId="74012A10" w:rsidR="00567C8F" w:rsidRDefault="003D239B" w:rsidP="00567C8F">
                          <w:pPr>
                            <w:jc w:val="center"/>
                            <w:textDirection w:val="btLr"/>
                            <w:rPr>
                              <w:color w:val="0000FF"/>
                              <w:sz w:val="18"/>
                            </w:rPr>
                          </w:pPr>
                          <w:r>
                            <w:rPr>
                              <w:color w:val="0000FF"/>
                              <w:sz w:val="18"/>
                            </w:rPr>
                            <w:t>600 W.</w:t>
                          </w:r>
                          <w:r w:rsidR="007D359C"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18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Street</w:t>
                          </w:r>
                        </w:p>
                        <w:p w14:paraId="44A5FDA5" w14:textId="338797B6" w:rsidR="00A449C1" w:rsidRDefault="003D239B" w:rsidP="00567C8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</w:rPr>
                            <w:t>Florence, Colorado 81226</w:t>
                          </w:r>
                        </w:p>
                        <w:p w14:paraId="2F00804E" w14:textId="2ED5D071" w:rsidR="00A449C1" w:rsidRDefault="003D239B" w:rsidP="00567C8F">
                          <w:pPr>
                            <w:jc w:val="center"/>
                            <w:textDirection w:val="btLr"/>
                            <w:rPr>
                              <w:color w:val="0000FF"/>
                              <w:sz w:val="18"/>
                              <w:lang w:val="fr-FR"/>
                            </w:rPr>
                          </w:pPr>
                          <w:r w:rsidRPr="003709DD">
                            <w:rPr>
                              <w:color w:val="0000FF"/>
                              <w:sz w:val="18"/>
                              <w:lang w:val="fr-FR"/>
                            </w:rPr>
                            <w:t>(719) 784-4848</w:t>
                          </w:r>
                        </w:p>
                        <w:p w14:paraId="04F42A61" w14:textId="74111306" w:rsidR="00567C8F" w:rsidRPr="00567C8F" w:rsidRDefault="00567C8F" w:rsidP="00567C8F">
                          <w:pPr>
                            <w:jc w:val="center"/>
                            <w:textDirection w:val="btLr"/>
                            <w:rPr>
                              <w:color w:val="0000FF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color w:val="0000FF"/>
                              <w:sz w:val="18"/>
                              <w:lang w:val="fr-FR"/>
                            </w:rPr>
                            <w:t>cityofflorence@florencecolorado.org</w:t>
                          </w:r>
                        </w:p>
                        <w:p w14:paraId="597B9EC4" w14:textId="6EEBCCF6" w:rsidR="00A449C1" w:rsidRPr="003709DD" w:rsidRDefault="003D239B" w:rsidP="00567C8F">
                          <w:pPr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r w:rsidRPr="003709DD">
                            <w:rPr>
                              <w:color w:val="0000FF"/>
                              <w:sz w:val="18"/>
                              <w:lang w:val="fr-FR"/>
                            </w:rPr>
                            <w:t>www.</w:t>
                          </w:r>
                          <w:r w:rsidR="003709DD" w:rsidRPr="003709DD">
                            <w:rPr>
                              <w:color w:val="0000FF"/>
                              <w:sz w:val="18"/>
                              <w:lang w:val="fr-FR"/>
                            </w:rPr>
                            <w:t>c</w:t>
                          </w:r>
                          <w:r w:rsidR="003709DD">
                            <w:rPr>
                              <w:color w:val="0000FF"/>
                              <w:sz w:val="18"/>
                              <w:lang w:val="fr-FR"/>
                            </w:rPr>
                            <w:t>ityofflorenceco.gov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0CE8F1" id="Rectangle 1" o:spid="_x0000_s1026" style="position:absolute;margin-left:91pt;margin-top:7pt;width:270.75pt;height:10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" filled="f" stroked="f">
              <v:textbox inset="2.53958mm,1.2694mm,2.53958mm,1.2694mm">
                <w:txbxContent>
                  <w:p w14:paraId="3DA6FEA3" w14:textId="77777777" w:rsidR="00A449C1" w:rsidRDefault="003D239B" w:rsidP="00567C8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40"/>
                      </w:rPr>
                      <w:t>City of Florence</w:t>
                    </w:r>
                  </w:p>
                  <w:p w14:paraId="7415886C" w14:textId="74012A10" w:rsidR="00567C8F" w:rsidRDefault="003D239B" w:rsidP="00567C8F">
                    <w:pPr>
                      <w:jc w:val="center"/>
                      <w:textDirection w:val="btLr"/>
                      <w:rPr>
                        <w:color w:val="0000FF"/>
                        <w:sz w:val="18"/>
                      </w:rPr>
                    </w:pPr>
                    <w:r>
                      <w:rPr>
                        <w:color w:val="0000FF"/>
                        <w:sz w:val="18"/>
                      </w:rPr>
                      <w:t>600 W.</w:t>
                    </w:r>
                    <w:r w:rsidR="007D359C">
                      <w:rPr>
                        <w:color w:val="0000FF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</w:rPr>
                      <w:t>3</w:t>
                    </w:r>
                    <w:r>
                      <w:rPr>
                        <w:color w:val="0000FF"/>
                        <w:sz w:val="18"/>
                        <w:vertAlign w:val="superscript"/>
                      </w:rPr>
                      <w:t>rd</w:t>
                    </w:r>
                    <w:r>
                      <w:rPr>
                        <w:color w:val="0000FF"/>
                        <w:sz w:val="18"/>
                      </w:rPr>
                      <w:t xml:space="preserve"> Street</w:t>
                    </w:r>
                  </w:p>
                  <w:p w14:paraId="44A5FDA5" w14:textId="338797B6" w:rsidR="00A449C1" w:rsidRDefault="003D239B" w:rsidP="00567C8F">
                    <w:pPr>
                      <w:jc w:val="center"/>
                      <w:textDirection w:val="btLr"/>
                    </w:pPr>
                    <w:r>
                      <w:rPr>
                        <w:color w:val="0000FF"/>
                        <w:sz w:val="18"/>
                      </w:rPr>
                      <w:t>Florence, Colorado 81226</w:t>
                    </w:r>
                  </w:p>
                  <w:p w14:paraId="2F00804E" w14:textId="2ED5D071" w:rsidR="00A449C1" w:rsidRDefault="003D239B" w:rsidP="00567C8F">
                    <w:pPr>
                      <w:jc w:val="center"/>
                      <w:textDirection w:val="btLr"/>
                      <w:rPr>
                        <w:color w:val="0000FF"/>
                        <w:sz w:val="18"/>
                        <w:lang w:val="fr-FR"/>
                      </w:rPr>
                    </w:pPr>
                    <w:r w:rsidRPr="003709DD">
                      <w:rPr>
                        <w:color w:val="0000FF"/>
                        <w:sz w:val="18"/>
                        <w:lang w:val="fr-FR"/>
                      </w:rPr>
                      <w:t>(719) 784-4848</w:t>
                    </w:r>
                  </w:p>
                  <w:p w14:paraId="04F42A61" w14:textId="74111306" w:rsidR="00567C8F" w:rsidRPr="00567C8F" w:rsidRDefault="00567C8F" w:rsidP="00567C8F">
                    <w:pPr>
                      <w:jc w:val="center"/>
                      <w:textDirection w:val="btLr"/>
                      <w:rPr>
                        <w:color w:val="0000FF"/>
                        <w:sz w:val="18"/>
                        <w:lang w:val="fr-FR"/>
                      </w:rPr>
                    </w:pPr>
                    <w:r>
                      <w:rPr>
                        <w:color w:val="0000FF"/>
                        <w:sz w:val="18"/>
                        <w:lang w:val="fr-FR"/>
                      </w:rPr>
                      <w:t>cityofflorence@florencecolorado.org</w:t>
                    </w:r>
                  </w:p>
                  <w:p w14:paraId="597B9EC4" w14:textId="6EEBCCF6" w:rsidR="00A449C1" w:rsidRPr="003709DD" w:rsidRDefault="003D239B" w:rsidP="00567C8F">
                    <w:pPr>
                      <w:jc w:val="center"/>
                      <w:textDirection w:val="btLr"/>
                      <w:rPr>
                        <w:lang w:val="fr-FR"/>
                      </w:rPr>
                    </w:pPr>
                    <w:r w:rsidRPr="003709DD">
                      <w:rPr>
                        <w:color w:val="0000FF"/>
                        <w:sz w:val="18"/>
                        <w:lang w:val="fr-FR"/>
                      </w:rPr>
                      <w:t>www.</w:t>
                    </w:r>
                    <w:r w:rsidR="003709DD" w:rsidRPr="003709DD">
                      <w:rPr>
                        <w:color w:val="0000FF"/>
                        <w:sz w:val="18"/>
                        <w:lang w:val="fr-FR"/>
                      </w:rPr>
                      <w:t>c</w:t>
                    </w:r>
                    <w:r w:rsidR="003709DD">
                      <w:rPr>
                        <w:color w:val="0000FF"/>
                        <w:sz w:val="18"/>
                        <w:lang w:val="fr-FR"/>
                      </w:rPr>
                      <w:t>ityofflorenceco.gov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24FED20" wp14:editId="1F488F1D">
              <wp:simplePos x="0" y="0"/>
              <wp:positionH relativeFrom="column">
                <wp:posOffset>4584700</wp:posOffset>
              </wp:positionH>
              <wp:positionV relativeFrom="paragraph">
                <wp:posOffset>109220</wp:posOffset>
              </wp:positionV>
              <wp:extent cx="1868805" cy="1274445"/>
              <wp:effectExtent l="0" t="0" r="0" b="0"/>
              <wp:wrapSquare wrapText="bothSides" distT="45720" distB="4572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16360" y="3147540"/>
                        <a:ext cx="1859280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6763053" w14:textId="77777777" w:rsidR="00A449C1" w:rsidRDefault="003D239B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Members:</w:t>
                          </w:r>
                        </w:p>
                        <w:p w14:paraId="42DE9272" w14:textId="35CB34B5" w:rsidR="003709DD" w:rsidRDefault="003709DD">
                          <w:pPr>
                            <w:textDirection w:val="btLr"/>
                            <w:rPr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color w:val="0000FF"/>
                              <w:sz w:val="22"/>
                            </w:rPr>
                            <w:t>Bliss Eckland</w:t>
                          </w:r>
                        </w:p>
                        <w:p w14:paraId="7338FCCA" w14:textId="30BDD8BB" w:rsidR="003709DD" w:rsidRPr="003709DD" w:rsidRDefault="003709DD" w:rsidP="007011B3">
                          <w:pPr>
                            <w:ind w:left="720" w:hanging="720"/>
                            <w:textDirection w:val="btLr"/>
                            <w:rPr>
                              <w:color w:val="0000FF"/>
                              <w:sz w:val="22"/>
                              <w:lang w:val="fr-FR"/>
                            </w:rPr>
                          </w:pPr>
                          <w:r w:rsidRPr="003709DD">
                            <w:rPr>
                              <w:color w:val="0000FF"/>
                              <w:sz w:val="22"/>
                              <w:lang w:val="fr-FR"/>
                            </w:rPr>
                            <w:t xml:space="preserve">Kirk </w:t>
                          </w:r>
                          <w:r>
                            <w:rPr>
                              <w:color w:val="0000FF"/>
                              <w:sz w:val="22"/>
                              <w:lang w:val="fr-FR"/>
                            </w:rPr>
                            <w:t>Nelson</w:t>
                          </w:r>
                        </w:p>
                        <w:p w14:paraId="6BE9B4FA" w14:textId="4FB1CE02" w:rsidR="007011B3" w:rsidRPr="003709DD" w:rsidRDefault="007011B3" w:rsidP="007011B3">
                          <w:pPr>
                            <w:ind w:left="720" w:hanging="720"/>
                            <w:textDirection w:val="btLr"/>
                            <w:rPr>
                              <w:color w:val="0000FF"/>
                              <w:sz w:val="22"/>
                              <w:lang w:val="fr-FR"/>
                            </w:rPr>
                          </w:pPr>
                          <w:r w:rsidRPr="003709DD">
                            <w:rPr>
                              <w:color w:val="0000FF"/>
                              <w:sz w:val="22"/>
                              <w:lang w:val="fr-FR"/>
                            </w:rPr>
                            <w:t>Terri Norton</w:t>
                          </w:r>
                        </w:p>
                        <w:p w14:paraId="08A91B5D" w14:textId="77777777" w:rsidR="00A449C1" w:rsidRPr="003709DD" w:rsidRDefault="00A449C1">
                          <w:pPr>
                            <w:textDirection w:val="btLr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4FED20" id="Rectangle 2" o:spid="_x0000_s1027" style="position:absolute;margin-left:361pt;margin-top:8.6pt;width:147.15pt;height:100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26763053" w14:textId="77777777" w:rsidR="00A449C1" w:rsidRDefault="003D239B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Members:</w:t>
                    </w:r>
                  </w:p>
                  <w:p w14:paraId="42DE9272" w14:textId="35CB34B5" w:rsidR="003709DD" w:rsidRDefault="003709DD">
                    <w:pPr>
                      <w:textDirection w:val="btLr"/>
                      <w:rPr>
                        <w:color w:val="0000FF"/>
                        <w:sz w:val="22"/>
                      </w:rPr>
                    </w:pPr>
                    <w:r>
                      <w:rPr>
                        <w:color w:val="0000FF"/>
                        <w:sz w:val="22"/>
                      </w:rPr>
                      <w:t>Bliss Eckland</w:t>
                    </w:r>
                  </w:p>
                  <w:p w14:paraId="7338FCCA" w14:textId="30BDD8BB" w:rsidR="003709DD" w:rsidRPr="003709DD" w:rsidRDefault="003709DD" w:rsidP="007011B3">
                    <w:pPr>
                      <w:ind w:left="720" w:hanging="720"/>
                      <w:textDirection w:val="btLr"/>
                      <w:rPr>
                        <w:color w:val="0000FF"/>
                        <w:sz w:val="22"/>
                        <w:lang w:val="fr-FR"/>
                      </w:rPr>
                    </w:pPr>
                    <w:r w:rsidRPr="003709DD">
                      <w:rPr>
                        <w:color w:val="0000FF"/>
                        <w:sz w:val="22"/>
                        <w:lang w:val="fr-FR"/>
                      </w:rPr>
                      <w:t xml:space="preserve">Kirk </w:t>
                    </w:r>
                    <w:r>
                      <w:rPr>
                        <w:color w:val="0000FF"/>
                        <w:sz w:val="22"/>
                        <w:lang w:val="fr-FR"/>
                      </w:rPr>
                      <w:t>Nelson</w:t>
                    </w:r>
                  </w:p>
                  <w:p w14:paraId="6BE9B4FA" w14:textId="4FB1CE02" w:rsidR="007011B3" w:rsidRPr="003709DD" w:rsidRDefault="007011B3" w:rsidP="007011B3">
                    <w:pPr>
                      <w:ind w:left="720" w:hanging="720"/>
                      <w:textDirection w:val="btLr"/>
                      <w:rPr>
                        <w:color w:val="0000FF"/>
                        <w:sz w:val="22"/>
                        <w:lang w:val="fr-FR"/>
                      </w:rPr>
                    </w:pPr>
                    <w:r w:rsidRPr="003709DD">
                      <w:rPr>
                        <w:color w:val="0000FF"/>
                        <w:sz w:val="22"/>
                        <w:lang w:val="fr-FR"/>
                      </w:rPr>
                      <w:t>Terri Norton</w:t>
                    </w:r>
                  </w:p>
                  <w:p w14:paraId="08A91B5D" w14:textId="77777777" w:rsidR="00A449C1" w:rsidRPr="003709DD" w:rsidRDefault="00A449C1">
                    <w:pPr>
                      <w:textDirection w:val="btLr"/>
                      <w:rPr>
                        <w:lang w:val="fr-F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EDD"/>
    <w:multiLevelType w:val="hybridMultilevel"/>
    <w:tmpl w:val="2508F0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F50E6"/>
    <w:multiLevelType w:val="hybridMultilevel"/>
    <w:tmpl w:val="DF2E9614"/>
    <w:lvl w:ilvl="0" w:tplc="5A7CB5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F41FE7"/>
    <w:multiLevelType w:val="hybridMultilevel"/>
    <w:tmpl w:val="BE925884"/>
    <w:lvl w:ilvl="0" w:tplc="85C2C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183785"/>
    <w:multiLevelType w:val="hybridMultilevel"/>
    <w:tmpl w:val="6874A1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E30C6"/>
    <w:multiLevelType w:val="multilevel"/>
    <w:tmpl w:val="B6C4FE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A3221"/>
    <w:multiLevelType w:val="hybridMultilevel"/>
    <w:tmpl w:val="9EDE3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B97202"/>
    <w:multiLevelType w:val="hybridMultilevel"/>
    <w:tmpl w:val="84EE02C8"/>
    <w:lvl w:ilvl="0" w:tplc="56CAE0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C0C1105"/>
    <w:multiLevelType w:val="hybridMultilevel"/>
    <w:tmpl w:val="42C4B130"/>
    <w:lvl w:ilvl="0" w:tplc="820EC2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EA24A48"/>
    <w:multiLevelType w:val="hybridMultilevel"/>
    <w:tmpl w:val="7B5A9D64"/>
    <w:lvl w:ilvl="0" w:tplc="3C0E3E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4341B1"/>
    <w:multiLevelType w:val="hybridMultilevel"/>
    <w:tmpl w:val="CDB05FC6"/>
    <w:lvl w:ilvl="0" w:tplc="5A7CB5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71578175">
    <w:abstractNumId w:val="4"/>
  </w:num>
  <w:num w:numId="2" w16cid:durableId="576935634">
    <w:abstractNumId w:val="5"/>
  </w:num>
  <w:num w:numId="3" w16cid:durableId="1070268592">
    <w:abstractNumId w:val="3"/>
  </w:num>
  <w:num w:numId="4" w16cid:durableId="327559123">
    <w:abstractNumId w:val="0"/>
  </w:num>
  <w:num w:numId="5" w16cid:durableId="398209622">
    <w:abstractNumId w:val="2"/>
  </w:num>
  <w:num w:numId="6" w16cid:durableId="1315375418">
    <w:abstractNumId w:val="1"/>
  </w:num>
  <w:num w:numId="7" w16cid:durableId="362904417">
    <w:abstractNumId w:val="9"/>
  </w:num>
  <w:num w:numId="8" w16cid:durableId="2029913539">
    <w:abstractNumId w:val="8"/>
  </w:num>
  <w:num w:numId="9" w16cid:durableId="1140227639">
    <w:abstractNumId w:val="7"/>
  </w:num>
  <w:num w:numId="10" w16cid:durableId="1195146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1"/>
    <w:rsid w:val="00000826"/>
    <w:rsid w:val="00000D5E"/>
    <w:rsid w:val="000A330D"/>
    <w:rsid w:val="000A7F11"/>
    <w:rsid w:val="000E7CB7"/>
    <w:rsid w:val="00113D40"/>
    <w:rsid w:val="00175652"/>
    <w:rsid w:val="001915BC"/>
    <w:rsid w:val="001E2A9E"/>
    <w:rsid w:val="002114AB"/>
    <w:rsid w:val="00212EB7"/>
    <w:rsid w:val="002456EB"/>
    <w:rsid w:val="00280F34"/>
    <w:rsid w:val="002C326A"/>
    <w:rsid w:val="002E43DD"/>
    <w:rsid w:val="00305563"/>
    <w:rsid w:val="003709DD"/>
    <w:rsid w:val="003759A1"/>
    <w:rsid w:val="003B7046"/>
    <w:rsid w:val="003D239B"/>
    <w:rsid w:val="003D35EF"/>
    <w:rsid w:val="00405BED"/>
    <w:rsid w:val="00407458"/>
    <w:rsid w:val="00432A72"/>
    <w:rsid w:val="0049764D"/>
    <w:rsid w:val="004C2F94"/>
    <w:rsid w:val="00521B31"/>
    <w:rsid w:val="00560054"/>
    <w:rsid w:val="00567C8F"/>
    <w:rsid w:val="00576F80"/>
    <w:rsid w:val="005D01A0"/>
    <w:rsid w:val="00606CA1"/>
    <w:rsid w:val="00673465"/>
    <w:rsid w:val="006C04FB"/>
    <w:rsid w:val="006E176B"/>
    <w:rsid w:val="007011B3"/>
    <w:rsid w:val="00710B86"/>
    <w:rsid w:val="007C42F8"/>
    <w:rsid w:val="007D2A42"/>
    <w:rsid w:val="007D359C"/>
    <w:rsid w:val="0080400B"/>
    <w:rsid w:val="0083043F"/>
    <w:rsid w:val="00831E52"/>
    <w:rsid w:val="00870197"/>
    <w:rsid w:val="008C7095"/>
    <w:rsid w:val="008E4A3A"/>
    <w:rsid w:val="008E7FAE"/>
    <w:rsid w:val="009047F3"/>
    <w:rsid w:val="00934952"/>
    <w:rsid w:val="0096596C"/>
    <w:rsid w:val="00972E2F"/>
    <w:rsid w:val="009846EC"/>
    <w:rsid w:val="00992C75"/>
    <w:rsid w:val="00995624"/>
    <w:rsid w:val="009C177C"/>
    <w:rsid w:val="009C19B2"/>
    <w:rsid w:val="009C3674"/>
    <w:rsid w:val="00A3174C"/>
    <w:rsid w:val="00A36AFF"/>
    <w:rsid w:val="00A449C1"/>
    <w:rsid w:val="00A5243D"/>
    <w:rsid w:val="00A91CA9"/>
    <w:rsid w:val="00AD0D0A"/>
    <w:rsid w:val="00AE0948"/>
    <w:rsid w:val="00AF29F8"/>
    <w:rsid w:val="00B1225E"/>
    <w:rsid w:val="00B31CD7"/>
    <w:rsid w:val="00B41557"/>
    <w:rsid w:val="00B70165"/>
    <w:rsid w:val="00B721B9"/>
    <w:rsid w:val="00BA1772"/>
    <w:rsid w:val="00BE1AC8"/>
    <w:rsid w:val="00BF11D0"/>
    <w:rsid w:val="00BF5404"/>
    <w:rsid w:val="00C24CAD"/>
    <w:rsid w:val="00C32FA9"/>
    <w:rsid w:val="00C41CBE"/>
    <w:rsid w:val="00C55662"/>
    <w:rsid w:val="00C749BB"/>
    <w:rsid w:val="00D15F5F"/>
    <w:rsid w:val="00D46F99"/>
    <w:rsid w:val="00D77063"/>
    <w:rsid w:val="00D959F4"/>
    <w:rsid w:val="00DB4CE5"/>
    <w:rsid w:val="00DD7FF8"/>
    <w:rsid w:val="00DE05D7"/>
    <w:rsid w:val="00DE3507"/>
    <w:rsid w:val="00DE7AAA"/>
    <w:rsid w:val="00E36C58"/>
    <w:rsid w:val="00E61537"/>
    <w:rsid w:val="00EA739B"/>
    <w:rsid w:val="00EB7B2C"/>
    <w:rsid w:val="00F22C95"/>
    <w:rsid w:val="00F2476D"/>
    <w:rsid w:val="00F536FA"/>
    <w:rsid w:val="00F850B4"/>
    <w:rsid w:val="00F8796D"/>
    <w:rsid w:val="00F914A5"/>
    <w:rsid w:val="00FE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2FDEA"/>
  <w15:docId w15:val="{61407CC8-8AA2-4A98-8626-86C3C6F4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D2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5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43F"/>
  </w:style>
  <w:style w:type="paragraph" w:styleId="Footer">
    <w:name w:val="footer"/>
    <w:basedOn w:val="Normal"/>
    <w:link w:val="FooterChar"/>
    <w:uiPriority w:val="99"/>
    <w:unhideWhenUsed/>
    <w:rsid w:val="00830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Fox</dc:creator>
  <cp:lastModifiedBy>Ashley Fox</cp:lastModifiedBy>
  <cp:revision>11</cp:revision>
  <cp:lastPrinted>2026-03-25T22:43:00Z</cp:lastPrinted>
  <dcterms:created xsi:type="dcterms:W3CDTF">2026-03-25T20:14:00Z</dcterms:created>
  <dcterms:modified xsi:type="dcterms:W3CDTF">2026-03-25T22:45:00Z</dcterms:modified>
</cp:coreProperties>
</file>